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4113" w14:textId="77777777" w:rsidR="00DC4D57" w:rsidRDefault="00DC4D57">
      <w:pPr>
        <w:pBdr>
          <w:top w:val="single" w:sz="4" w:space="1" w:color="000000"/>
        </w:pBdr>
        <w:ind w:left="0" w:hanging="2"/>
        <w:rPr>
          <w:rFonts w:ascii="Arial" w:eastAsia="Arial" w:hAnsi="Arial" w:cs="Arial"/>
          <w:sz w:val="18"/>
          <w:szCs w:val="18"/>
        </w:rPr>
      </w:pPr>
    </w:p>
    <w:p w14:paraId="03E85AD6" w14:textId="77777777" w:rsidR="00DC4D57" w:rsidRPr="00B0252B" w:rsidRDefault="00B0252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  <w:lang w:val="en-CA"/>
        </w:rPr>
      </w:pP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Authorization to share information and/or </w:t>
      </w:r>
      <w:proofErr w:type="gramStart"/>
      <w:r w:rsidRPr="00B0252B">
        <w:rPr>
          <w:rFonts w:ascii="Arial" w:eastAsia="Arial" w:hAnsi="Arial" w:cs="Arial"/>
          <w:b/>
          <w:sz w:val="18"/>
          <w:szCs w:val="18"/>
          <w:lang w:val="en-CA"/>
        </w:rPr>
        <w:t>documents</w:t>
      </w:r>
      <w:proofErr w:type="gramEnd"/>
    </w:p>
    <w:p w14:paraId="03F16A8F" w14:textId="77777777" w:rsidR="00DC4D57" w:rsidRPr="00B0252B" w:rsidRDefault="00DC4D57">
      <w:pPr>
        <w:pBdr>
          <w:bottom w:val="single" w:sz="4" w:space="1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5F91A6DF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71BB9851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44CF5D6D" w14:textId="77777777" w:rsidR="00DC4D57" w:rsidRPr="00B0252B" w:rsidRDefault="00B025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Last name and first name: _________________________________________________________________</w:t>
      </w:r>
    </w:p>
    <w:p w14:paraId="623FFE21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4C052888" w14:textId="77777777" w:rsidR="00DC4D57" w:rsidRPr="00B0252B" w:rsidRDefault="00B025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Current address: _______________________________________________________________________</w:t>
      </w:r>
    </w:p>
    <w:p w14:paraId="7CF0BC80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3A7C6533" w14:textId="77777777" w:rsidR="00DC4D57" w:rsidRPr="00B0252B" w:rsidRDefault="00B025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RAMQ number: _______________________________________________________________________    </w:t>
      </w:r>
    </w:p>
    <w:p w14:paraId="5143222E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17831196" w14:textId="77777777" w:rsidR="00DC4D57" w:rsidRPr="00B0252B" w:rsidRDefault="00B025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Date of birth (YYYY-MM-DD</w:t>
      </w:r>
      <w:proofErr w:type="gramStart"/>
      <w:r w:rsidRPr="00B0252B">
        <w:rPr>
          <w:rFonts w:ascii="Arial" w:eastAsia="Arial" w:hAnsi="Arial" w:cs="Arial"/>
          <w:sz w:val="18"/>
          <w:szCs w:val="18"/>
          <w:lang w:val="en-CA"/>
        </w:rPr>
        <w:t>) :</w:t>
      </w:r>
      <w:proofErr w:type="gramEnd"/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_________________________________________________________</w:t>
      </w:r>
    </w:p>
    <w:p w14:paraId="1A4656ED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178174C1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5C68BB7F" w14:textId="77777777" w:rsidR="00DC4D57" w:rsidRPr="00B0252B" w:rsidRDefault="00DC4D57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38EDD77F" w14:textId="77777777" w:rsidR="00DC4D57" w:rsidRPr="00B0252B" w:rsidRDefault="00B0252B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I, the </w:t>
      </w:r>
      <w:proofErr w:type="gramStart"/>
      <w:r w:rsidRPr="00B0252B">
        <w:rPr>
          <w:rFonts w:ascii="Arial" w:eastAsia="Arial" w:hAnsi="Arial" w:cs="Arial"/>
          <w:sz w:val="18"/>
          <w:szCs w:val="18"/>
          <w:lang w:val="en-CA"/>
        </w:rPr>
        <w:t>undersigned,  _</w:t>
      </w:r>
      <w:proofErr w:type="gramEnd"/>
      <w:r w:rsidRPr="00B0252B">
        <w:rPr>
          <w:rFonts w:ascii="Arial" w:eastAsia="Arial" w:hAnsi="Arial" w:cs="Arial"/>
          <w:sz w:val="18"/>
          <w:szCs w:val="18"/>
          <w:lang w:val="en-CA"/>
        </w:rPr>
        <w:t>____________________________________________________________________</w:t>
      </w:r>
    </w:p>
    <w:p w14:paraId="1770ED3E" w14:textId="77777777" w:rsidR="00DC4D57" w:rsidRPr="00B0252B" w:rsidRDefault="00DC4D57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  <w:lang w:val="en-CA"/>
        </w:rPr>
      </w:pPr>
    </w:p>
    <w:p w14:paraId="624A2FA6" w14:textId="77777777" w:rsidR="00DC4D57" w:rsidRPr="00B0252B" w:rsidRDefault="00B0252B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(circle which one </w:t>
      </w:r>
      <w:proofErr w:type="gramStart"/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applies)   </w:t>
      </w:r>
      <w:proofErr w:type="gramEnd"/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Applicant                </w:t>
      </w:r>
      <w:r w:rsidRPr="00B0252B">
        <w:rPr>
          <w:rFonts w:ascii="Arial" w:eastAsia="Arial" w:hAnsi="Arial" w:cs="Arial"/>
          <w:sz w:val="18"/>
          <w:szCs w:val="18"/>
          <w:u w:val="single"/>
          <w:lang w:val="en-CA"/>
        </w:rPr>
        <w:t>or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       Authorized Representative,</w:t>
      </w:r>
    </w:p>
    <w:p w14:paraId="5312E21F" w14:textId="77777777" w:rsidR="00DC4D57" w:rsidRPr="00B0252B" w:rsidRDefault="00DC4D57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1679B1E8" w14:textId="08D7B340" w:rsidR="00DC4D57" w:rsidRDefault="00B0252B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Authorize</w:t>
      </w:r>
      <w:proofErr w:type="spellEnd"/>
      <w:r>
        <w:rPr>
          <w:rFonts w:ascii="Arial" w:eastAsia="Arial" w:hAnsi="Arial" w:cs="Arial"/>
          <w:sz w:val="18"/>
          <w:szCs w:val="18"/>
        </w:rPr>
        <w:t>: ____________________________________________________________________________</w:t>
      </w:r>
    </w:p>
    <w:p w14:paraId="55AAC14F" w14:textId="77777777" w:rsidR="00DC4D57" w:rsidRDefault="00DC4D57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C4D57" w14:paraId="58FA2BDE" w14:textId="77777777">
        <w:tc>
          <w:tcPr>
            <w:tcW w:w="8780" w:type="dxa"/>
          </w:tcPr>
          <w:p w14:paraId="12C6DE1A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433C39" w14:textId="77777777" w:rsidR="00DC4D57" w:rsidRDefault="00B0252B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Resource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___________________________________________________________________</w:t>
            </w:r>
          </w:p>
          <w:p w14:paraId="186A3A11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424C42" w14:textId="77777777" w:rsidR="00DC4D57" w:rsidRDefault="00B0252B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__________________________________________________________________</w:t>
            </w:r>
          </w:p>
          <w:p w14:paraId="10744EA8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E775F59" w14:textId="77777777" w:rsidR="00DC4D57" w:rsidRDefault="00DC4D57" w:rsidP="00B0252B">
      <w:pPr>
        <w:spacing w:line="36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5CC732DE" w14:textId="77777777" w:rsidR="00B0252B" w:rsidRDefault="00B0252B" w:rsidP="00B0252B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and</w:t>
      </w:r>
      <w:proofErr w:type="gramEnd"/>
    </w:p>
    <w:p w14:paraId="0491A696" w14:textId="60F763AF" w:rsidR="00DC4D57" w:rsidRDefault="00B0252B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Méta d’Âme </w:t>
      </w:r>
    </w:p>
    <w:tbl>
      <w:tblPr>
        <w:tblStyle w:val="a2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C4D57" w14:paraId="5FDF2D98" w14:textId="77777777">
        <w:tc>
          <w:tcPr>
            <w:tcW w:w="8780" w:type="dxa"/>
          </w:tcPr>
          <w:p w14:paraId="62B08662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2038CA" w14:textId="3363D4D7" w:rsidR="00DC4D57" w:rsidRDefault="00B0252B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Resource </w:t>
            </w:r>
            <w:proofErr w:type="spellStart"/>
            <w:r w:rsidR="0050460F">
              <w:rPr>
                <w:rFonts w:ascii="Arial" w:eastAsia="Arial" w:hAnsi="Arial" w:cs="Arial"/>
                <w:sz w:val="18"/>
                <w:szCs w:val="18"/>
              </w:rPr>
              <w:t>persons</w:t>
            </w:r>
            <w:proofErr w:type="spellEnd"/>
            <w:r w:rsidR="0050460F">
              <w:rPr>
                <w:rFonts w:ascii="Arial" w:eastAsia="Arial" w:hAnsi="Arial" w:cs="Arial"/>
                <w:sz w:val="18"/>
                <w:szCs w:val="18"/>
              </w:rPr>
              <w:t>: _</w:t>
            </w:r>
            <w:r w:rsidR="0050460F">
              <w:rPr>
                <w:rFonts w:ascii="Arial" w:eastAsia="Arial" w:hAnsi="Arial" w:cs="Arial"/>
                <w:sz w:val="18"/>
                <w:szCs w:val="18"/>
              </w:rPr>
              <w:t>__________________________________________________________________</w:t>
            </w:r>
          </w:p>
          <w:p w14:paraId="542F7965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50F3A1" w14:textId="77777777" w:rsidR="00DC4D57" w:rsidRDefault="00B0252B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(514) 528-9000</w:t>
            </w:r>
          </w:p>
          <w:p w14:paraId="089F3C76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FE4F8F0" w14:textId="77777777" w:rsidR="00DC4D57" w:rsidRDefault="00DC4D57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E2EC50F" w14:textId="77777777" w:rsidR="00DC4D57" w:rsidRPr="00B0252B" w:rsidRDefault="00B0252B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To </w:t>
      </w:r>
      <w:r w:rsidRPr="00B0252B">
        <w:rPr>
          <w:rFonts w:ascii="Arial" w:eastAsia="Arial" w:hAnsi="Arial" w:cs="Arial"/>
          <w:b/>
          <w:sz w:val="18"/>
          <w:szCs w:val="18"/>
          <w:u w:val="single"/>
          <w:lang w:val="en-CA"/>
        </w:rPr>
        <w:t>exchange</w:t>
      </w: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, </w:t>
      </w:r>
      <w:r w:rsidRPr="00B0252B">
        <w:rPr>
          <w:rFonts w:ascii="Arial" w:eastAsia="Arial" w:hAnsi="Arial" w:cs="Arial"/>
          <w:b/>
          <w:sz w:val="18"/>
          <w:szCs w:val="18"/>
          <w:u w:val="single"/>
          <w:lang w:val="en-CA"/>
        </w:rPr>
        <w:t>obtain</w:t>
      </w: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 and/or </w:t>
      </w:r>
      <w:r w:rsidRPr="00B0252B">
        <w:rPr>
          <w:rFonts w:ascii="Arial" w:eastAsia="Arial" w:hAnsi="Arial" w:cs="Arial"/>
          <w:b/>
          <w:sz w:val="18"/>
          <w:szCs w:val="18"/>
          <w:u w:val="single"/>
          <w:lang w:val="en-CA"/>
        </w:rPr>
        <w:t>share</w:t>
      </w: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 clinical information and/or documents that relate to my file. </w:t>
      </w:r>
      <w:r w:rsidRPr="00B0252B">
        <w:rPr>
          <w:rFonts w:ascii="Arial" w:eastAsia="Arial" w:hAnsi="Arial" w:cs="Arial"/>
          <w:i/>
          <w:sz w:val="18"/>
          <w:szCs w:val="18"/>
          <w:lang w:val="en-CA"/>
        </w:rPr>
        <w:t xml:space="preserve">This authorization is valid for the following period: pre-admission, admission application, selection committee, occupancy, and for as long as I receive services from Méta d’Âme. </w:t>
      </w:r>
    </w:p>
    <w:p w14:paraId="434AC14B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25E622DB" w14:textId="77777777" w:rsidR="00DC4D57" w:rsidRPr="00B0252B" w:rsidRDefault="00B0252B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__________________________________________                              _____________________________</w:t>
      </w:r>
    </w:p>
    <w:p w14:paraId="08D3DF6A" w14:textId="77777777" w:rsidR="00DC4D57" w:rsidRPr="00B0252B" w:rsidRDefault="00B0252B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Signature: Applicant or authorized representative                                                             Date: YYYY-MM-DD</w:t>
      </w:r>
    </w:p>
    <w:p w14:paraId="432E8D4B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6BEF6164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59782FCA" w14:textId="77777777" w:rsidR="00DC4D57" w:rsidRPr="00B0252B" w:rsidRDefault="00B0252B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_________________________________________                                _____________________________</w:t>
      </w:r>
    </w:p>
    <w:p w14:paraId="72CE38F6" w14:textId="6FE23D55" w:rsidR="00DC4D57" w:rsidRPr="00B0252B" w:rsidRDefault="00B0252B" w:rsidP="00B0252B">
      <w:pPr>
        <w:ind w:left="0" w:hanging="2"/>
        <w:jc w:val="right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Signature: Witness </w:t>
      </w:r>
      <w:r>
        <w:rPr>
          <w:rFonts w:ascii="Arial" w:eastAsia="Arial" w:hAnsi="Arial" w:cs="Arial"/>
          <w:sz w:val="18"/>
          <w:szCs w:val="18"/>
          <w:lang w:val="en-CA"/>
        </w:rPr>
        <w:t xml:space="preserve">            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                                            </w:t>
      </w:r>
      <w:r w:rsidRPr="00B0252B">
        <w:rPr>
          <w:rFonts w:ascii="Arial" w:eastAsia="Arial" w:hAnsi="Arial" w:cs="Arial"/>
          <w:sz w:val="18"/>
          <w:szCs w:val="18"/>
          <w:lang w:val="en-CA"/>
        </w:rPr>
        <w:tab/>
      </w:r>
      <w:r w:rsidRPr="00B0252B">
        <w:rPr>
          <w:rFonts w:ascii="Arial" w:eastAsia="Arial" w:hAnsi="Arial" w:cs="Arial"/>
          <w:sz w:val="18"/>
          <w:szCs w:val="18"/>
          <w:lang w:val="en-CA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  <w:lang w:val="en-CA"/>
        </w:rPr>
        <w:t xml:space="preserve">               </w:t>
      </w:r>
      <w:r w:rsidRPr="00B0252B">
        <w:rPr>
          <w:rFonts w:ascii="Arial" w:eastAsia="Arial" w:hAnsi="Arial" w:cs="Arial"/>
          <w:sz w:val="18"/>
          <w:szCs w:val="18"/>
          <w:lang w:val="en-CA"/>
        </w:rPr>
        <w:t>Date: YYYY-MM-DD</w:t>
      </w:r>
    </w:p>
    <w:sectPr w:rsidR="00DC4D57" w:rsidRPr="00B0252B">
      <w:headerReference w:type="default" r:id="rId7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3F3F" w14:textId="77777777" w:rsidR="008525A5" w:rsidRDefault="00B0252B">
      <w:pPr>
        <w:spacing w:line="240" w:lineRule="auto"/>
        <w:ind w:left="0" w:hanging="2"/>
      </w:pPr>
      <w:r>
        <w:separator/>
      </w:r>
    </w:p>
  </w:endnote>
  <w:endnote w:type="continuationSeparator" w:id="0">
    <w:p w14:paraId="0DFD8589" w14:textId="77777777" w:rsidR="008525A5" w:rsidRDefault="00B025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son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3ABD" w14:textId="77777777" w:rsidR="008525A5" w:rsidRDefault="00B0252B">
      <w:pPr>
        <w:spacing w:line="240" w:lineRule="auto"/>
        <w:ind w:left="0" w:hanging="2"/>
      </w:pPr>
      <w:r>
        <w:separator/>
      </w:r>
    </w:p>
  </w:footnote>
  <w:footnote w:type="continuationSeparator" w:id="0">
    <w:p w14:paraId="653FF109" w14:textId="77777777" w:rsidR="008525A5" w:rsidRDefault="00B025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5573" w14:textId="77777777" w:rsidR="00DC4D57" w:rsidRDefault="00B025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A91CCE4" wp14:editId="166E0F10">
          <wp:extent cx="2990215" cy="59055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21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D6F6B1" w14:textId="77777777" w:rsidR="00DC4D57" w:rsidRDefault="00DC4D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57"/>
    <w:rsid w:val="0050460F"/>
    <w:rsid w:val="008525A5"/>
    <w:rsid w:val="00B0252B"/>
    <w:rsid w:val="00D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C3DD5"/>
  <w15:docId w15:val="{9FBCE89C-572B-425C-B9C8-24FE322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fr-FR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fr-FR"/>
    </w:rPr>
  </w:style>
  <w:style w:type="paragraph" w:customStyle="1" w:styleId="Adressedelexpditeur">
    <w:name w:val="Adresse de l'expéditeur"/>
    <w:basedOn w:val="Normal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rFonts w:ascii="Simpson" w:eastAsia="Times New Roman" w:hAnsi="Simpson"/>
      <w:sz w:val="14"/>
      <w:szCs w:val="20"/>
      <w:lang w:val="fr-FR" w:eastAsia="fr-FR"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En-tte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En-tteCar">
    <w:name w:val="En-tê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depage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8KT1xAnv9UB/9v5oCoEwXnWWA==">AMUW2mVb83UAC6YO7We5whEF7ris4uQ66l5f+2UXpTG/q+Ln76ZZHrYjE4IfZuYK0QuttUVaAkLdiiBUQpL3MBsAoPD1R5j+UpkexX7EKhSLzzboEc7fzOg=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cperron</dc:creator>
  <cp:lastModifiedBy>Coordination adjointe</cp:lastModifiedBy>
  <cp:revision>3</cp:revision>
  <dcterms:created xsi:type="dcterms:W3CDTF">2021-05-26T16:11:00Z</dcterms:created>
  <dcterms:modified xsi:type="dcterms:W3CDTF">2023-08-24T13:38:00Z</dcterms:modified>
</cp:coreProperties>
</file>